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E7C2" w14:textId="77777777" w:rsidR="00BB7DC3" w:rsidRDefault="00BB7DC3" w:rsidP="00687C68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EDB6225" w14:textId="64760544" w:rsidR="00687C68" w:rsidRDefault="00687C68" w:rsidP="00687C68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D66BCC">
        <w:rPr>
          <w:b/>
          <w:sz w:val="32"/>
          <w:szCs w:val="32"/>
        </w:rPr>
        <w:t>Žádost o odklad povinné školní docházky</w:t>
      </w:r>
    </w:p>
    <w:p w14:paraId="71510858" w14:textId="77777777" w:rsidR="00687C68" w:rsidRPr="00A63F1C" w:rsidRDefault="00687C68" w:rsidP="00687C68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A63F1C">
        <w:rPr>
          <w:sz w:val="16"/>
          <w:szCs w:val="16"/>
        </w:rPr>
        <w:t xml:space="preserve">(dle § </w:t>
      </w:r>
      <w:r>
        <w:rPr>
          <w:sz w:val="16"/>
          <w:szCs w:val="16"/>
        </w:rPr>
        <w:t xml:space="preserve">37 </w:t>
      </w:r>
      <w:r w:rsidRPr="00A63F1C">
        <w:rPr>
          <w:sz w:val="16"/>
          <w:szCs w:val="16"/>
        </w:rPr>
        <w:t>zákona 561/2004 Sb. o předškolním, základním, středním, vyšším odborném a jiném vzdělávání v platném znění)</w:t>
      </w:r>
    </w:p>
    <w:p w14:paraId="4CBA0F2E" w14:textId="77777777" w:rsidR="00687C68" w:rsidRPr="001744A3" w:rsidRDefault="00687C68" w:rsidP="00687C68">
      <w:pPr>
        <w:pStyle w:val="Zhlav"/>
        <w:tabs>
          <w:tab w:val="clear" w:pos="4536"/>
          <w:tab w:val="clear" w:pos="9072"/>
        </w:tabs>
      </w:pPr>
    </w:p>
    <w:p w14:paraId="18E53141" w14:textId="77777777" w:rsidR="00687C68" w:rsidRPr="001744A3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2B9F406A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B6B07">
        <w:rPr>
          <w:b/>
          <w:sz w:val="22"/>
          <w:szCs w:val="22"/>
        </w:rPr>
        <w:t xml:space="preserve">Zákonný zástupce </w:t>
      </w:r>
    </w:p>
    <w:p w14:paraId="1776E605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7631A8B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Jméno a příjmení:</w:t>
      </w:r>
      <w:r w:rsidRPr="007B6B07">
        <w:rPr>
          <w:sz w:val="22"/>
          <w:szCs w:val="22"/>
        </w:rPr>
        <w:tab/>
        <w:t>___________________________________________</w:t>
      </w:r>
    </w:p>
    <w:p w14:paraId="3FFE2056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32B54EB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Adresa: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___________________________________________</w:t>
      </w:r>
    </w:p>
    <w:p w14:paraId="00656E67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E490D47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___________________________________________</w:t>
      </w:r>
    </w:p>
    <w:p w14:paraId="638F4EE9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BD31B03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B6B07">
        <w:rPr>
          <w:b/>
          <w:sz w:val="22"/>
          <w:szCs w:val="22"/>
        </w:rPr>
        <w:t>dítěte</w:t>
      </w:r>
    </w:p>
    <w:p w14:paraId="3CBFF7D0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B92C978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Jméno a příjmení:</w:t>
      </w:r>
      <w:r w:rsidRPr="007B6B07">
        <w:rPr>
          <w:sz w:val="22"/>
          <w:szCs w:val="22"/>
        </w:rPr>
        <w:tab/>
        <w:t>___________________________________________</w:t>
      </w:r>
    </w:p>
    <w:p w14:paraId="3947D171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33AB585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Datum narození:</w:t>
      </w:r>
      <w:r w:rsidRPr="007B6B07">
        <w:rPr>
          <w:sz w:val="22"/>
          <w:szCs w:val="22"/>
        </w:rPr>
        <w:tab/>
        <w:t>___________________________________________</w:t>
      </w:r>
    </w:p>
    <w:p w14:paraId="4E525E25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8F29F70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EDB580B" w14:textId="77777777" w:rsidR="00E633B2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žádá o odklad povinné školní docházky o jeden školní rok</w:t>
      </w:r>
      <w:r w:rsidR="00E633B2" w:rsidRPr="007B6B07">
        <w:rPr>
          <w:sz w:val="22"/>
          <w:szCs w:val="22"/>
        </w:rPr>
        <w:t>.</w:t>
      </w:r>
    </w:p>
    <w:p w14:paraId="5FCD54FE" w14:textId="77777777" w:rsidR="00E633B2" w:rsidRPr="007B6B07" w:rsidRDefault="00E633B2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63427A8C" w14:textId="77777777" w:rsidR="00687C68" w:rsidRPr="007B6B07" w:rsidRDefault="00E633B2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Z</w:t>
      </w:r>
      <w:r w:rsidR="00687C68" w:rsidRPr="007B6B07">
        <w:rPr>
          <w:sz w:val="22"/>
          <w:szCs w:val="22"/>
        </w:rPr>
        <w:t>důvod</w:t>
      </w:r>
      <w:r w:rsidRPr="007B6B07">
        <w:rPr>
          <w:sz w:val="22"/>
          <w:szCs w:val="22"/>
        </w:rPr>
        <w:t>nění žádosti</w:t>
      </w:r>
      <w:r w:rsidR="00687C68" w:rsidRPr="007B6B07">
        <w:rPr>
          <w:sz w:val="22"/>
          <w:szCs w:val="22"/>
        </w:rPr>
        <w:t xml:space="preserve">:   </w:t>
      </w:r>
    </w:p>
    <w:p w14:paraId="08644ABE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A94147F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6DE30BD3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1440"/>
        </w:tabs>
        <w:rPr>
          <w:sz w:val="22"/>
          <w:szCs w:val="22"/>
        </w:rPr>
      </w:pPr>
    </w:p>
    <w:p w14:paraId="3A4986A1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1BE9466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74FD296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C4EB3E9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258CF62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4189EFF" w14:textId="77777777" w:rsidR="00687C68" w:rsidRPr="007B6B07" w:rsidRDefault="00737287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15B9EC" wp14:editId="6F8A4C34">
                <wp:simplePos x="0" y="0"/>
                <wp:positionH relativeFrom="column">
                  <wp:posOffset>6427470</wp:posOffset>
                </wp:positionH>
                <wp:positionV relativeFrom="paragraph">
                  <wp:posOffset>1905</wp:posOffset>
                </wp:positionV>
                <wp:extent cx="351155" cy="4444365"/>
                <wp:effectExtent l="0" t="1905" r="3175" b="1905"/>
                <wp:wrapTight wrapText="bothSides">
                  <wp:wrapPolygon edited="0">
                    <wp:start x="-586" y="0"/>
                    <wp:lineTo x="-586" y="21554"/>
                    <wp:lineTo x="21600" y="21554"/>
                    <wp:lineTo x="21600" y="0"/>
                    <wp:lineTo x="-586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E172F" w14:textId="77777777" w:rsidR="005023FD" w:rsidRPr="002866FC" w:rsidRDefault="005023FD" w:rsidP="005023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66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server na podporu žáků základních a středních škol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5B9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.15pt;width:27.65pt;height:3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" stroked="f">
                <v:textbox style="layout-flow:vertical;mso-layout-flow-alt:bottom-to-top">
                  <w:txbxContent>
                    <w:p w14:paraId="697E172F" w14:textId="77777777" w:rsidR="005023FD" w:rsidRPr="002866FC" w:rsidRDefault="005023FD" w:rsidP="005023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66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WWW.PROSKOLY.CZ</w:t>
                      </w:r>
                      <w:r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server na podporu žáků základních a středních škol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985F8C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V ____________________ dne ___________________</w:t>
      </w:r>
      <w:r w:rsidRPr="007B6B07">
        <w:rPr>
          <w:sz w:val="22"/>
          <w:szCs w:val="22"/>
        </w:rPr>
        <w:tab/>
        <w:t>_______________________________</w:t>
      </w:r>
    </w:p>
    <w:p w14:paraId="73967691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 xml:space="preserve">       podpis zákonného zástupce</w:t>
      </w:r>
    </w:p>
    <w:p w14:paraId="6E4F8A6A" w14:textId="77777777" w:rsidR="00687C68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7C7DFA84" w14:textId="77777777" w:rsidR="00687C68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08009D75" w14:textId="77777777" w:rsidR="00687C68" w:rsidRPr="00B178D8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  <w:r w:rsidRPr="00B178D8">
        <w:rPr>
          <w:b/>
          <w:sz w:val="20"/>
          <w:szCs w:val="20"/>
        </w:rPr>
        <w:t>Příloha č. 1: Vyjádření školského poradenského zařízení (PPP, SPC)</w:t>
      </w:r>
    </w:p>
    <w:p w14:paraId="1AA53C97" w14:textId="77777777" w:rsidR="00687C68" w:rsidRPr="00B178D8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  <w:r w:rsidRPr="00B178D8">
        <w:rPr>
          <w:b/>
          <w:sz w:val="20"/>
          <w:szCs w:val="20"/>
        </w:rPr>
        <w:t>Příloha č. 2: Vyjádření odborného lékaře nebo klinického psychologa</w:t>
      </w:r>
    </w:p>
    <w:p w14:paraId="50123157" w14:textId="77777777" w:rsidR="00687C68" w:rsidRPr="00B178D8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</w:p>
    <w:p w14:paraId="64FBB131" w14:textId="77777777" w:rsidR="00687C68" w:rsidRPr="00B178D8" w:rsidRDefault="00687C68" w:rsidP="00687C68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26C995CB" w14:textId="77777777" w:rsidR="00687C68" w:rsidRPr="007B6B07" w:rsidRDefault="00687C68" w:rsidP="00687C68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7B6B07">
        <w:rPr>
          <w:sz w:val="20"/>
          <w:szCs w:val="20"/>
        </w:rPr>
        <w:t>Poučení dle § 37 zákona 561/2004 Sb. v platném znění:</w:t>
      </w:r>
    </w:p>
    <w:p w14:paraId="1E84634A" w14:textId="77777777" w:rsidR="00687C68" w:rsidRPr="007B6B07" w:rsidRDefault="00687C68" w:rsidP="00687C68">
      <w:pPr>
        <w:rPr>
          <w:rFonts w:ascii="Arial" w:hAnsi="Arial" w:cs="Arial"/>
          <w:b/>
          <w:sz w:val="20"/>
          <w:szCs w:val="20"/>
        </w:rPr>
      </w:pPr>
      <w:r w:rsidRPr="007B6B07">
        <w:rPr>
          <w:rFonts w:ascii="Arial" w:hAnsi="Arial" w:cs="Arial"/>
          <w:b/>
          <w:sz w:val="20"/>
          <w:szCs w:val="20"/>
        </w:rPr>
        <w:t>Odklad povinné školní docházky</w:t>
      </w:r>
    </w:p>
    <w:p w14:paraId="57E1DFDA" w14:textId="77777777" w:rsidR="00687C68" w:rsidRPr="007B6B07" w:rsidRDefault="00687C68" w:rsidP="00687C68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7B6B07">
        <w:rPr>
          <w:sz w:val="20"/>
          <w:szCs w:val="20"/>
        </w:rPr>
        <w:t>(1) 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věku.</w:t>
      </w:r>
    </w:p>
    <w:p w14:paraId="0F55A376" w14:textId="77777777" w:rsidR="00687C68" w:rsidRPr="001744A3" w:rsidRDefault="00687C68" w:rsidP="00687C68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636CA39B" w14:textId="77777777" w:rsidR="005023FD" w:rsidRPr="001744A3" w:rsidRDefault="005023FD" w:rsidP="00687C68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59CD64EC" w14:textId="77777777" w:rsidR="00687C68" w:rsidRPr="001744A3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7A595FD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 xml:space="preserve">Vyjádření ředitele školy: </w:t>
      </w:r>
    </w:p>
    <w:p w14:paraId="6677E619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0C32919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b/>
          <w:sz w:val="22"/>
          <w:szCs w:val="22"/>
        </w:rPr>
        <w:t>Povoluji/nepovoluji</w:t>
      </w:r>
      <w:r w:rsidRPr="007B6B07">
        <w:rPr>
          <w:sz w:val="22"/>
          <w:szCs w:val="22"/>
        </w:rPr>
        <w:t xml:space="preserve"> odklad povinné školní docházky.</w:t>
      </w:r>
    </w:p>
    <w:p w14:paraId="7A0C59A7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6D85700" w14:textId="77777777" w:rsidR="00687C68" w:rsidRPr="007B6B07" w:rsidRDefault="00687C68" w:rsidP="00687C68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058BB8D" w14:textId="77777777" w:rsidR="00BB7DC3" w:rsidRDefault="00687C68" w:rsidP="00BB7DC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V ____________________ dne ___________________</w:t>
      </w:r>
      <w:r w:rsidRPr="007B6B07">
        <w:rPr>
          <w:sz w:val="22"/>
          <w:szCs w:val="22"/>
        </w:rPr>
        <w:tab/>
        <w:t>____________________________</w:t>
      </w:r>
      <w:r w:rsidRPr="007B6B07">
        <w:rPr>
          <w:sz w:val="22"/>
          <w:szCs w:val="22"/>
        </w:rPr>
        <w:tab/>
      </w:r>
    </w:p>
    <w:p w14:paraId="7326B5B4" w14:textId="071FD024" w:rsidR="00593DD7" w:rsidRPr="00BB7DC3" w:rsidRDefault="00687C68" w:rsidP="00BB7DC3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podpis ředitele školy</w:t>
      </w:r>
    </w:p>
    <w:sectPr w:rsidR="00593DD7" w:rsidRPr="00BB7DC3" w:rsidSect="00687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514F" w14:textId="77777777" w:rsidR="009B4F4A" w:rsidRDefault="009B4F4A" w:rsidP="00E07092">
      <w:pPr>
        <w:spacing w:after="0" w:line="240" w:lineRule="auto"/>
      </w:pPr>
      <w:r>
        <w:separator/>
      </w:r>
    </w:p>
  </w:endnote>
  <w:endnote w:type="continuationSeparator" w:id="0">
    <w:p w14:paraId="665E3221" w14:textId="77777777" w:rsidR="009B4F4A" w:rsidRDefault="009B4F4A" w:rsidP="00E0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2987" w14:textId="77777777" w:rsidR="007D3D6A" w:rsidRDefault="007D3D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DC11" w14:textId="77777777" w:rsidR="007D3D6A" w:rsidRDefault="007D3D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D962" w14:textId="77777777" w:rsidR="007D3D6A" w:rsidRDefault="007D3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0F26" w14:textId="77777777" w:rsidR="009B4F4A" w:rsidRDefault="009B4F4A" w:rsidP="00E07092">
      <w:pPr>
        <w:spacing w:after="0" w:line="240" w:lineRule="auto"/>
      </w:pPr>
      <w:r>
        <w:separator/>
      </w:r>
    </w:p>
  </w:footnote>
  <w:footnote w:type="continuationSeparator" w:id="0">
    <w:p w14:paraId="7140913E" w14:textId="77777777" w:rsidR="009B4F4A" w:rsidRDefault="009B4F4A" w:rsidP="00E0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A429" w14:textId="77777777" w:rsidR="001744A3" w:rsidRPr="00014930" w:rsidRDefault="00687C68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14:paraId="4E81A1DE" w14:textId="77777777" w:rsidR="001744A3" w:rsidRPr="00014930" w:rsidRDefault="00687C68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</w:t>
    </w:r>
    <w:proofErr w:type="gramEnd"/>
    <w:r w:rsidRPr="00014930">
      <w:rPr>
        <w:sz w:val="20"/>
        <w:szCs w:val="20"/>
      </w:rPr>
      <w:t xml:space="preserve"> podepíše)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1C66" w14:textId="757CB1C9" w:rsidR="00737287" w:rsidRPr="002B4057" w:rsidRDefault="007D3D6A" w:rsidP="002B405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BD61F5" wp14:editId="09CED45C">
          <wp:simplePos x="0" y="0"/>
          <wp:positionH relativeFrom="margin">
            <wp:posOffset>0</wp:posOffset>
          </wp:positionH>
          <wp:positionV relativeFrom="paragraph">
            <wp:posOffset>-362585</wp:posOffset>
          </wp:positionV>
          <wp:extent cx="6429153" cy="6096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153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3426" w14:textId="77777777" w:rsidR="007D3D6A" w:rsidRDefault="007D3D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C68"/>
    <w:rsid w:val="00000766"/>
    <w:rsid w:val="00000B1E"/>
    <w:rsid w:val="0000151E"/>
    <w:rsid w:val="00003822"/>
    <w:rsid w:val="00003FB2"/>
    <w:rsid w:val="000060CB"/>
    <w:rsid w:val="000062DA"/>
    <w:rsid w:val="00011793"/>
    <w:rsid w:val="000131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2A9C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BA"/>
    <w:rsid w:val="00282671"/>
    <w:rsid w:val="00282965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B0B30"/>
    <w:rsid w:val="002B3F80"/>
    <w:rsid w:val="002B4057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37B42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67AC1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4F7592"/>
    <w:rsid w:val="005023FD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8EC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306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D6A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4C06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2658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68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37287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6B07"/>
    <w:rsid w:val="007B7850"/>
    <w:rsid w:val="007C0E43"/>
    <w:rsid w:val="007C1E32"/>
    <w:rsid w:val="007C1E4D"/>
    <w:rsid w:val="007C31F8"/>
    <w:rsid w:val="007D3D6A"/>
    <w:rsid w:val="007D56B8"/>
    <w:rsid w:val="007D63C4"/>
    <w:rsid w:val="007E0C27"/>
    <w:rsid w:val="007E3CD5"/>
    <w:rsid w:val="007E4949"/>
    <w:rsid w:val="007E67F0"/>
    <w:rsid w:val="007F0D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667C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0307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4F4A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3C5D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B7DC3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66BCC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0709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33B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EA6C5"/>
  <w15:docId w15:val="{E035D3D6-AB79-4F97-A83A-5A11340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C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7C6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87C6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28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Veronika Poláková</cp:lastModifiedBy>
  <cp:revision>4</cp:revision>
  <dcterms:created xsi:type="dcterms:W3CDTF">2025-01-15T10:11:00Z</dcterms:created>
  <dcterms:modified xsi:type="dcterms:W3CDTF">2025-01-15T10:12:00Z</dcterms:modified>
</cp:coreProperties>
</file>